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6E15" w14:textId="36B97F5F" w:rsidR="00824E34" w:rsidRDefault="00824E34" w:rsidP="00824E34">
      <w:pPr>
        <w:spacing w:before="240" w:after="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E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GECA 1/2022 - GARA EUROPEA A PROCEDURA APERTA PER L’APPALTO DEL SERVIZIO DI ASSISTENZA TECNICA </w:t>
      </w:r>
      <w:bookmarkStart w:id="0" w:name="_Hlk57795989"/>
      <w:r w:rsidRPr="00824E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PER IL SUPPORTO ALL’ATTUAZIONE </w:t>
      </w:r>
      <w:bookmarkEnd w:id="0"/>
      <w:r w:rsidRPr="00824E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DELLA GARANZIA DI OCCUPABILITA’ DEI LAVORATORI (GOL)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5581E15" w14:textId="2A60A08D" w:rsidR="00B22DED" w:rsidRPr="00824E34" w:rsidRDefault="00B22DED" w:rsidP="00B22DED">
      <w:pPr>
        <w:spacing w:after="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D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CODICE CIG 9085293CF3 – CODICE CUP E81B22001140002</w:t>
      </w:r>
    </w:p>
    <w:p w14:paraId="05F95AB7" w14:textId="1ADCA877" w:rsidR="00F04149" w:rsidRPr="00F04149" w:rsidRDefault="00F04149" w:rsidP="00F0414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BB8445" w14:textId="3DA7775E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All. </w:t>
      </w:r>
      <w:r w:rsidR="00C23C16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  <w:r w:rsidR="00EA43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 SERVIZI AGGIUNTIVI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azione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>Il sottoscritto __________, C.F. __________, nella sua qualità di legale rappresentante/procuratore __________________ della __________, con sede in __________, via __________, C.A.P. ____________, C.F. __________, partita IVA n. __________,  (</w:t>
            </w:r>
            <w:r w:rsidRPr="003A634F">
              <w:rPr>
                <w:i/>
                <w:szCs w:val="24"/>
              </w:rPr>
              <w:t>eventuale)</w:t>
            </w:r>
            <w:r w:rsidRPr="003A634F">
              <w:rPr>
                <w:szCs w:val="24"/>
              </w:rPr>
              <w:t xml:space="preserve"> in R.T.I. o Consorzio costituito/costituendo con le Imprese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4295C6AD" w14:textId="26982C10" w:rsidR="004D34FC" w:rsidRDefault="004D34FC" w:rsidP="00722665">
      <w:pPr>
        <w:pStyle w:val="Paragrafoelenco"/>
        <w:numPr>
          <w:ilvl w:val="0"/>
          <w:numId w:val="32"/>
        </w:numPr>
        <w:spacing w:before="240"/>
        <w:ind w:left="714" w:hanging="357"/>
        <w:contextualSpacing w:val="0"/>
        <w:jc w:val="center"/>
        <w:rPr>
          <w:b/>
          <w:bCs/>
        </w:rPr>
      </w:pPr>
      <w:r w:rsidRPr="00B86149">
        <w:rPr>
          <w:b/>
          <w:bCs/>
        </w:rPr>
        <w:t>TEAM DI LAVORO</w:t>
      </w:r>
    </w:p>
    <w:p w14:paraId="36DF1C7B" w14:textId="77777777" w:rsidR="0097661D" w:rsidRPr="00B86149" w:rsidRDefault="0097661D" w:rsidP="0097661D">
      <w:pPr>
        <w:pStyle w:val="Paragrafoelenco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D2636" w:rsidRPr="003A634F" w14:paraId="1C6296AD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371B611" w14:textId="3F9AEF54" w:rsidR="007D2636" w:rsidRPr="00EA436B" w:rsidRDefault="00493D65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Senior laureato</w:t>
            </w:r>
            <w:r w:rsidR="009915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BE0D49" w:rsidRPr="003A634F" w14:paraId="301E26CA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D3B1EED" w14:textId="77777777" w:rsidR="00BE0D49" w:rsidRPr="003A634F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Titolo di studio </w:t>
            </w:r>
            <w:r w:rsidR="00A628AD"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3A634F" w14:paraId="3D016F96" w14:textId="77777777" w:rsidTr="00410795">
        <w:tc>
          <w:tcPr>
            <w:tcW w:w="6379" w:type="dxa"/>
          </w:tcPr>
          <w:p w14:paraId="0FC2F22C" w14:textId="2C865B15" w:rsidR="00B63842" w:rsidRPr="003A634F" w:rsidRDefault="00493D65" w:rsidP="0099152A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/>
              </w:rPr>
              <w:t>N</w:t>
            </w:r>
            <w:r w:rsidR="00446636">
              <w:rPr>
                <w:rFonts w:ascii="Times New Roman" w:hAnsi="Times New Roman"/>
              </w:rPr>
              <w:t>umero</w:t>
            </w:r>
            <w:r>
              <w:rPr>
                <w:rFonts w:ascii="Times New Roman" w:hAnsi="Times New Roman"/>
              </w:rPr>
              <w:t xml:space="preserve"> anni di </w:t>
            </w:r>
            <w:r w:rsidRPr="00715316">
              <w:rPr>
                <w:rFonts w:ascii="Times New Roman" w:hAnsi="Times New Roman"/>
              </w:rPr>
              <w:t>esperienza professionale in attività di analisi, supporto alla programmazione, monitoraggio e controllo di programmi complessi per il lavoro e la formazione oggetto di cofinanziamento di Fondi Strutturali (FSE) o Garanzia Giovani</w:t>
            </w:r>
            <w:r>
              <w:rPr>
                <w:rFonts w:ascii="Times New Roman" w:hAnsi="Times New Roman"/>
              </w:rPr>
              <w:t>, oltre il minimo richiesto.</w:t>
            </w:r>
          </w:p>
          <w:p w14:paraId="27B2306A" w14:textId="40569AD0" w:rsidR="008C70DB" w:rsidRPr="003A634F" w:rsidRDefault="008C70DB" w:rsidP="0099152A">
            <w:pPr>
              <w:pStyle w:val="Default"/>
              <w:ind w:left="32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69" w:type="dxa"/>
            <w:vAlign w:val="center"/>
          </w:tcPr>
          <w:p w14:paraId="79F81318" w14:textId="1CBE0E30" w:rsidR="00B63842" w:rsidRPr="003A634F" w:rsidRDefault="00130AAB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N. anni-----</w:t>
            </w:r>
          </w:p>
        </w:tc>
      </w:tr>
      <w:tr w:rsidR="0099152A" w:rsidRPr="00446636" w14:paraId="188D414B" w14:textId="77777777" w:rsidTr="00410795">
        <w:tc>
          <w:tcPr>
            <w:tcW w:w="6379" w:type="dxa"/>
          </w:tcPr>
          <w:p w14:paraId="7C632486" w14:textId="0CE49826" w:rsidR="0099152A" w:rsidRPr="00446636" w:rsidRDefault="00446636" w:rsidP="0099152A">
            <w:pPr>
              <w:pStyle w:val="Default"/>
              <w:jc w:val="both"/>
              <w:rPr>
                <w:rFonts w:ascii="Times New Roman" w:hAnsi="Times New Roman"/>
              </w:rPr>
            </w:pPr>
            <w:r w:rsidRPr="00446636">
              <w:rPr>
                <w:rFonts w:ascii="Times New Roman" w:hAnsi="Times New Roman"/>
              </w:rPr>
              <w:t>Numero di esperienze maturate nell’ambito dei fondi strutturali con riferimento alle attività oggetto del servizio</w:t>
            </w:r>
          </w:p>
        </w:tc>
        <w:tc>
          <w:tcPr>
            <w:tcW w:w="3969" w:type="dxa"/>
            <w:vAlign w:val="center"/>
          </w:tcPr>
          <w:p w14:paraId="027D3600" w14:textId="038BDDA2" w:rsidR="0099152A" w:rsidRPr="00446636" w:rsidRDefault="0099152A" w:rsidP="00D118DB">
            <w:pPr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 w:rsidRPr="00446636">
              <w:rPr>
                <w:rFonts w:ascii="Times New Roman" w:hAnsi="Times New Roman" w:cs="Arial"/>
                <w:color w:val="000000"/>
                <w:sz w:val="24"/>
                <w:szCs w:val="24"/>
              </w:rPr>
              <w:t xml:space="preserve">N. </w:t>
            </w:r>
          </w:p>
        </w:tc>
      </w:tr>
    </w:tbl>
    <w:p w14:paraId="10D1EA22" w14:textId="77777777" w:rsidR="00F54747" w:rsidRPr="00446636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C70DB" w:rsidRPr="003A634F" w14:paraId="5971EE86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00FCE80" w14:textId="51E5FDC6" w:rsidR="008C70DB" w:rsidRPr="003A634F" w:rsidRDefault="00446636" w:rsidP="00EA436B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bookmarkStart w:id="1" w:name="_Hlk78361522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r w:rsidRPr="00715316">
              <w:rPr>
                <w:rFonts w:ascii="Times New Roman" w:hAnsi="Times New Roman"/>
                <w:b/>
                <w:bCs/>
                <w:sz w:val="24"/>
                <w:szCs w:val="24"/>
              </w:rPr>
              <w:t>ssistant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Junior</w:t>
            </w:r>
            <w:r w:rsidR="00420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</w:t>
            </w:r>
          </w:p>
        </w:tc>
      </w:tr>
      <w:tr w:rsidR="008C70DB" w:rsidRPr="003A634F" w14:paraId="42B4B291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2D86559" w14:textId="77777777" w:rsidR="008C70DB" w:rsidRPr="003A634F" w:rsidRDefault="008C70DB" w:rsidP="00EA436B">
            <w:pPr>
              <w:spacing w:before="24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8F5C7C" w:rsidRPr="003A634F" w14:paraId="230D028F" w14:textId="77777777" w:rsidTr="00410795">
        <w:tc>
          <w:tcPr>
            <w:tcW w:w="6379" w:type="dxa"/>
          </w:tcPr>
          <w:p w14:paraId="56D70332" w14:textId="4EEC93EF" w:rsidR="008F5C7C" w:rsidRPr="00996164" w:rsidRDefault="00446636" w:rsidP="004D34FC">
            <w:pPr>
              <w:pStyle w:val="Default"/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Numero anni di </w:t>
            </w:r>
            <w:r w:rsidRPr="00715316">
              <w:rPr>
                <w:rFonts w:ascii="Times New Roman" w:hAnsi="Times New Roman"/>
              </w:rPr>
              <w:t>esperienza professionale in attività di analisi, supporto alla programmazione, monitoraggio e controllo di programmi complessi oggetto di cofinanziamento di Fondi strutturali (FSE) o Garanzia Giovani</w:t>
            </w:r>
            <w:r w:rsidR="00CD2CAC" w:rsidRPr="00446636">
              <w:rPr>
                <w:rFonts w:ascii="Times New Roman" w:hAnsi="Times New Roman"/>
              </w:rPr>
              <w:t>, oltre il minimo richiesto.</w:t>
            </w:r>
          </w:p>
        </w:tc>
        <w:tc>
          <w:tcPr>
            <w:tcW w:w="3969" w:type="dxa"/>
            <w:vAlign w:val="center"/>
          </w:tcPr>
          <w:p w14:paraId="11A28675" w14:textId="2F7A585F" w:rsidR="008F5C7C" w:rsidRPr="003A634F" w:rsidRDefault="008F5C7C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8F5C7C" w:rsidRPr="003A634F" w14:paraId="2805182D" w14:textId="77777777" w:rsidTr="00410795">
        <w:tc>
          <w:tcPr>
            <w:tcW w:w="6379" w:type="dxa"/>
          </w:tcPr>
          <w:p w14:paraId="6992532B" w14:textId="792997C7" w:rsidR="008F5C7C" w:rsidRPr="00996164" w:rsidRDefault="00446636" w:rsidP="004D34FC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46636">
              <w:rPr>
                <w:rFonts w:ascii="Times New Roman" w:hAnsi="Times New Roman"/>
              </w:rPr>
              <w:t>Numero di esperienze maturate nell’ambito dei fondi strutturali con riferimento alle attività oggetto del servizio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vAlign w:val="center"/>
          </w:tcPr>
          <w:p w14:paraId="2D8D7D1A" w14:textId="407AE0EE" w:rsidR="004D34FC" w:rsidRDefault="00235CB5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</w:p>
        </w:tc>
      </w:tr>
      <w:bookmarkEnd w:id="1"/>
    </w:tbl>
    <w:p w14:paraId="7950F7DD" w14:textId="36FD7F7B" w:rsidR="008F5C7C" w:rsidRDefault="008F5C7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610545F" w14:textId="77777777" w:rsidR="004D34FC" w:rsidRDefault="004D34F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F5C7C" w:rsidRPr="003A634F" w14:paraId="2435B717" w14:textId="77777777" w:rsidTr="00C15994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241DFDC" w14:textId="0642D997" w:rsidR="008F5C7C" w:rsidRPr="003A634F" w:rsidRDefault="00446636" w:rsidP="00C15994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Assistant Junior</w:t>
            </w:r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</w:t>
            </w:r>
          </w:p>
        </w:tc>
      </w:tr>
      <w:tr w:rsidR="008F5C7C" w:rsidRPr="003A634F" w14:paraId="79BDC446" w14:textId="77777777" w:rsidTr="00C15994">
        <w:trPr>
          <w:trHeight w:val="895"/>
        </w:trPr>
        <w:tc>
          <w:tcPr>
            <w:tcW w:w="10348" w:type="dxa"/>
            <w:gridSpan w:val="2"/>
          </w:tcPr>
          <w:p w14:paraId="3BBDC1BA" w14:textId="77777777" w:rsidR="008F5C7C" w:rsidRPr="003A634F" w:rsidRDefault="008F5C7C" w:rsidP="00C15994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8F5C7C" w:rsidRPr="003A634F" w14:paraId="7B291082" w14:textId="77777777" w:rsidTr="00C15994">
        <w:tc>
          <w:tcPr>
            <w:tcW w:w="6379" w:type="dxa"/>
          </w:tcPr>
          <w:p w14:paraId="59F450C6" w14:textId="3AE0A493" w:rsidR="008F5C7C" w:rsidRPr="00446636" w:rsidRDefault="00CD2CAC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r w:rsidRPr="00446636">
              <w:rPr>
                <w:rFonts w:ascii="Times New Roman" w:hAnsi="Times New Roman"/>
              </w:rPr>
              <w:t>N</w:t>
            </w:r>
            <w:r w:rsidR="00446636">
              <w:rPr>
                <w:rFonts w:ascii="Times New Roman" w:hAnsi="Times New Roman"/>
              </w:rPr>
              <w:t>umero</w:t>
            </w:r>
            <w:r w:rsidRPr="00446636">
              <w:rPr>
                <w:rFonts w:ascii="Times New Roman" w:hAnsi="Times New Roman"/>
              </w:rPr>
              <w:t xml:space="preserve"> anni di </w:t>
            </w:r>
            <w:r w:rsidR="00446636" w:rsidRPr="00715316">
              <w:rPr>
                <w:rFonts w:ascii="Times New Roman" w:hAnsi="Times New Roman"/>
              </w:rPr>
              <w:t>esperienza professionale in attività di supporto alla programmazione e gestione di servizi per il lavoro</w:t>
            </w:r>
            <w:r w:rsidRPr="00446636">
              <w:rPr>
                <w:rFonts w:ascii="Times New Roman" w:hAnsi="Times New Roman"/>
              </w:rPr>
              <w:t>, oltre il minimo richiesto.</w:t>
            </w:r>
          </w:p>
        </w:tc>
        <w:tc>
          <w:tcPr>
            <w:tcW w:w="3969" w:type="dxa"/>
            <w:vAlign w:val="center"/>
          </w:tcPr>
          <w:p w14:paraId="0CCBA296" w14:textId="112B7DA9" w:rsidR="008F5C7C" w:rsidRPr="003A634F" w:rsidRDefault="00EA436B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CD2CAC" w:rsidRPr="003A634F" w14:paraId="32A3FA02" w14:textId="77777777" w:rsidTr="00C15994">
        <w:tc>
          <w:tcPr>
            <w:tcW w:w="6379" w:type="dxa"/>
          </w:tcPr>
          <w:p w14:paraId="2AEFCD8D" w14:textId="541986FF" w:rsidR="00CD2CAC" w:rsidRPr="00446636" w:rsidRDefault="00446636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r w:rsidRPr="00446636">
              <w:rPr>
                <w:rFonts w:ascii="Times New Roman" w:hAnsi="Times New Roman"/>
              </w:rPr>
              <w:t>Numero di esperienze maturate nell’ambito dei fondi strutturali con riferimento alle attività oggetto del servizio</w:t>
            </w:r>
          </w:p>
        </w:tc>
        <w:tc>
          <w:tcPr>
            <w:tcW w:w="3969" w:type="dxa"/>
            <w:vAlign w:val="center"/>
          </w:tcPr>
          <w:p w14:paraId="4CAD6261" w14:textId="3BAB06E4" w:rsidR="00CD2CAC" w:rsidRDefault="00CD2CAC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</w:tbl>
    <w:p w14:paraId="486BB112" w14:textId="77777777" w:rsidR="00F04149" w:rsidRPr="00FD2AC4" w:rsidRDefault="00F04149" w:rsidP="00F04149">
      <w:pPr>
        <w:pStyle w:val="Paragrafoelenco"/>
        <w:spacing w:before="120"/>
        <w:jc w:val="both"/>
        <w:rPr>
          <w:rFonts w:ascii="Calibri" w:eastAsia="Calibri" w:hAnsi="Calibri" w:cs="Calibri"/>
          <w:b/>
          <w:bCs/>
        </w:rPr>
      </w:pPr>
    </w:p>
    <w:p w14:paraId="345F7059" w14:textId="76CBBA99" w:rsidR="00FD2AC4" w:rsidRPr="00FD2AC4" w:rsidRDefault="00FD2AC4" w:rsidP="00B86149">
      <w:pPr>
        <w:pStyle w:val="Paragrafoelenco"/>
        <w:numPr>
          <w:ilvl w:val="0"/>
          <w:numId w:val="32"/>
        </w:numPr>
        <w:spacing w:before="120"/>
        <w:jc w:val="both"/>
        <w:rPr>
          <w:rFonts w:ascii="Calibri" w:eastAsia="Calibri" w:hAnsi="Calibri" w:cs="Calibri"/>
          <w:b/>
          <w:bCs/>
        </w:rPr>
      </w:pPr>
      <w:r w:rsidRPr="00FD2AC4">
        <w:rPr>
          <w:rFonts w:ascii="Calibri" w:eastAsia="Calibri" w:hAnsi="Calibri" w:cs="Calibri"/>
          <w:b/>
          <w:bCs/>
        </w:rPr>
        <w:t xml:space="preserve">Numero anni di esperienze superiori al minimo richiesto maturate complessivamente dal </w:t>
      </w:r>
      <w:r>
        <w:rPr>
          <w:rFonts w:ascii="Calibri" w:eastAsia="Calibri" w:hAnsi="Calibri" w:cs="Calibri"/>
          <w:b/>
          <w:bCs/>
        </w:rPr>
        <w:t>T</w:t>
      </w:r>
      <w:r w:rsidRPr="00FD2AC4">
        <w:rPr>
          <w:rFonts w:ascii="Calibri" w:eastAsia="Calibri" w:hAnsi="Calibri" w:cs="Calibri"/>
          <w:b/>
          <w:bCs/>
        </w:rPr>
        <w:t xml:space="preserve">eam di lavoro nell’ambito </w:t>
      </w:r>
      <w:r>
        <w:rPr>
          <w:rFonts w:ascii="Calibri" w:eastAsia="Calibri" w:hAnsi="Calibri" w:cs="Calibri"/>
          <w:b/>
          <w:bCs/>
        </w:rPr>
        <w:t xml:space="preserve">dei </w:t>
      </w:r>
      <w:r w:rsidRPr="00FD2AC4">
        <w:rPr>
          <w:rFonts w:ascii="Calibri" w:eastAsia="Calibri" w:hAnsi="Calibri" w:cs="Calibri"/>
          <w:b/>
          <w:bCs/>
        </w:rPr>
        <w:t xml:space="preserve">fondi strutturali con riferimento alle attività oggetto del servizio: </w:t>
      </w:r>
      <w:r w:rsidRPr="00FD2AC4">
        <w:rPr>
          <w:rFonts w:ascii="Calibri" w:eastAsia="Calibri" w:hAnsi="Calibri" w:cs="Calibri"/>
          <w:b/>
          <w:bCs/>
        </w:rPr>
        <w:tab/>
      </w:r>
      <w:r w:rsidRPr="00FD2AC4">
        <w:rPr>
          <w:rFonts w:ascii="Calibri" w:eastAsia="Calibri" w:hAnsi="Calibri" w:cs="Calibri"/>
          <w:b/>
          <w:bCs/>
        </w:rPr>
        <w:tab/>
      </w:r>
      <w:r w:rsidRPr="00FD2AC4">
        <w:rPr>
          <w:rFonts w:ascii="Calibri" w:eastAsia="Calibri" w:hAnsi="Calibri" w:cs="Calibri"/>
          <w:b/>
          <w:bCs/>
        </w:rPr>
        <w:tab/>
      </w:r>
      <w:r w:rsidRPr="00FD2AC4">
        <w:rPr>
          <w:rFonts w:ascii="Calibri" w:eastAsia="Calibri" w:hAnsi="Calibri" w:cs="Calibri"/>
          <w:b/>
          <w:bCs/>
        </w:rPr>
        <w:tab/>
      </w:r>
      <w:r w:rsidRPr="00FD2AC4"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  <w:b/>
          <w:bCs/>
        </w:rPr>
        <w:tab/>
      </w:r>
      <w:r w:rsidRPr="00FD2AC4">
        <w:rPr>
          <w:rFonts w:ascii="Calibri" w:eastAsia="Calibri" w:hAnsi="Calibri" w:cs="Calibri"/>
          <w:b/>
          <w:bCs/>
        </w:rPr>
        <w:tab/>
        <w:t>N. ________</w:t>
      </w:r>
    </w:p>
    <w:p w14:paraId="080ACA14" w14:textId="45E03F8B" w:rsidR="004D34FC" w:rsidRPr="00FD2AC4" w:rsidRDefault="00446636" w:rsidP="00FD2AC4">
      <w:pPr>
        <w:pStyle w:val="Paragrafoelenco"/>
        <w:numPr>
          <w:ilvl w:val="0"/>
          <w:numId w:val="32"/>
        </w:numPr>
        <w:spacing w:before="240"/>
        <w:ind w:left="714" w:hanging="357"/>
        <w:contextualSpacing w:val="0"/>
        <w:jc w:val="both"/>
        <w:rPr>
          <w:b/>
          <w:bCs/>
        </w:rPr>
      </w:pPr>
      <w:r w:rsidRPr="00722665">
        <w:rPr>
          <w:rFonts w:ascii="Calibri" w:eastAsia="Calibri" w:hAnsi="Calibri" w:cs="Calibri"/>
          <w:b/>
          <w:bCs/>
        </w:rPr>
        <w:t xml:space="preserve">Numero di esperienze maturate complessivamente dal </w:t>
      </w:r>
      <w:r w:rsidR="00FD2AC4">
        <w:rPr>
          <w:rFonts w:ascii="Calibri" w:eastAsia="Calibri" w:hAnsi="Calibri" w:cs="Calibri"/>
          <w:b/>
          <w:bCs/>
        </w:rPr>
        <w:t>T</w:t>
      </w:r>
      <w:r w:rsidRPr="00722665">
        <w:rPr>
          <w:rFonts w:ascii="Calibri" w:eastAsia="Calibri" w:hAnsi="Calibri" w:cs="Calibri"/>
          <w:b/>
          <w:bCs/>
        </w:rPr>
        <w:t xml:space="preserve">eam di lavoro nell’ambito dei </w:t>
      </w:r>
      <w:r w:rsidRPr="00FD2AC4">
        <w:rPr>
          <w:rFonts w:ascii="Calibri" w:eastAsia="Calibri" w:hAnsi="Calibri" w:cs="Calibri"/>
          <w:b/>
          <w:bCs/>
        </w:rPr>
        <w:t xml:space="preserve">fondi strutturali con riferimento alle attività oggetto del </w:t>
      </w:r>
      <w:r w:rsidR="00FD2AC4" w:rsidRPr="00FD2AC4">
        <w:rPr>
          <w:rFonts w:ascii="Calibri" w:eastAsia="Calibri" w:hAnsi="Calibri" w:cs="Calibri"/>
          <w:b/>
          <w:bCs/>
        </w:rPr>
        <w:t xml:space="preserve">servizio: </w:t>
      </w:r>
      <w:r w:rsidR="00FD2AC4" w:rsidRPr="00FD2AC4">
        <w:rPr>
          <w:rFonts w:ascii="Calibri" w:eastAsia="Calibri" w:hAnsi="Calibri" w:cs="Calibri"/>
          <w:b/>
          <w:bCs/>
        </w:rPr>
        <w:tab/>
      </w:r>
      <w:r w:rsidRPr="00FD2AC4">
        <w:rPr>
          <w:rFonts w:ascii="Calibri" w:eastAsia="Calibri" w:hAnsi="Calibri" w:cs="Calibri"/>
          <w:b/>
          <w:bCs/>
        </w:rPr>
        <w:t>N.</w:t>
      </w:r>
      <w:r w:rsidR="00B86149" w:rsidRPr="00FD2AC4">
        <w:rPr>
          <w:rFonts w:ascii="Calibri" w:eastAsia="Calibri" w:hAnsi="Calibri" w:cs="Calibri"/>
          <w:b/>
          <w:bCs/>
        </w:rPr>
        <w:t>________</w:t>
      </w:r>
    </w:p>
    <w:p w14:paraId="450F0692" w14:textId="77777777" w:rsidR="00B86149" w:rsidRDefault="00B86149" w:rsidP="004D34FC">
      <w:pPr>
        <w:spacing w:before="120"/>
        <w:jc w:val="both"/>
        <w:rPr>
          <w:rFonts w:ascii="Calibri" w:eastAsia="Calibri" w:hAnsi="Calibri" w:cs="Calibri"/>
          <w:sz w:val="24"/>
          <w:szCs w:val="24"/>
        </w:rPr>
      </w:pPr>
    </w:p>
    <w:p w14:paraId="06587797" w14:textId="77995EAB" w:rsidR="00734268" w:rsidRPr="00F04149" w:rsidRDefault="001D4B5E" w:rsidP="00B86149">
      <w:pPr>
        <w:pStyle w:val="Paragrafoelenco"/>
        <w:numPr>
          <w:ilvl w:val="0"/>
          <w:numId w:val="32"/>
        </w:numPr>
        <w:spacing w:before="120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Ev</w:t>
      </w:r>
      <w:r w:rsidR="004D34FC" w:rsidRPr="00F04149">
        <w:rPr>
          <w:rFonts w:ascii="Calibri" w:eastAsia="Calibri" w:hAnsi="Calibri" w:cs="Calibri"/>
          <w:b/>
          <w:bCs/>
          <w:u w:val="single"/>
        </w:rPr>
        <w:t xml:space="preserve">entuali servizi aggiuntivi </w:t>
      </w:r>
      <w:r w:rsidR="004D34FC" w:rsidRPr="00F04149">
        <w:rPr>
          <w:rFonts w:ascii="Calibri" w:eastAsia="Calibri" w:hAnsi="Calibri" w:cs="Calibri"/>
          <w:u w:val="single"/>
        </w:rPr>
        <w:t>coerenti con l’oggetto dell’appalto:</w:t>
      </w:r>
    </w:p>
    <w:p w14:paraId="4A40CC0E" w14:textId="77777777" w:rsidR="00B86149" w:rsidRPr="00B86149" w:rsidRDefault="00B86149" w:rsidP="00B86149">
      <w:pPr>
        <w:pStyle w:val="Paragrafoelenco"/>
        <w:spacing w:before="120"/>
        <w:jc w:val="both"/>
        <w:rPr>
          <w:bCs/>
          <w:lang w:val="en-US"/>
        </w:rPr>
      </w:pPr>
    </w:p>
    <w:p w14:paraId="2823D324" w14:textId="25A1B30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1) ---</w:t>
      </w:r>
    </w:p>
    <w:p w14:paraId="3CA868C3" w14:textId="5A5BB0A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2) ---</w:t>
      </w:r>
    </w:p>
    <w:p w14:paraId="2DD6A8D7" w14:textId="77777777" w:rsidR="00807345" w:rsidRPr="003A634F" w:rsidRDefault="00807345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2" w:name="_Hlk22563116"/>
    </w:p>
    <w:p w14:paraId="76C18CDD" w14:textId="77777777" w:rsidR="001031C2" w:rsidRPr="003A634F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Firma---------------------</w:t>
      </w:r>
      <w:bookmarkEnd w:id="2"/>
    </w:p>
    <w:sectPr w:rsidR="00057688" w:rsidRPr="00807345" w:rsidSect="00722665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68F"/>
    <w:multiLevelType w:val="hybridMultilevel"/>
    <w:tmpl w:val="8C46F32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E5303"/>
    <w:multiLevelType w:val="hybridMultilevel"/>
    <w:tmpl w:val="C366C7D6"/>
    <w:lvl w:ilvl="0" w:tplc="4B78A27A">
      <w:start w:val="2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84B92"/>
    <w:multiLevelType w:val="hybridMultilevel"/>
    <w:tmpl w:val="CC52F048"/>
    <w:lvl w:ilvl="0" w:tplc="89EA5A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C1CB7"/>
    <w:multiLevelType w:val="hybridMultilevel"/>
    <w:tmpl w:val="49A4AB3E"/>
    <w:lvl w:ilvl="0" w:tplc="E3085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B3637"/>
    <w:multiLevelType w:val="hybridMultilevel"/>
    <w:tmpl w:val="2E46865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438B8"/>
    <w:multiLevelType w:val="hybridMultilevel"/>
    <w:tmpl w:val="3FE471B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5"/>
  </w:num>
  <w:num w:numId="8">
    <w:abstractNumId w:val="27"/>
  </w:num>
  <w:num w:numId="9">
    <w:abstractNumId w:val="20"/>
  </w:num>
  <w:num w:numId="10">
    <w:abstractNumId w:val="31"/>
  </w:num>
  <w:num w:numId="11">
    <w:abstractNumId w:val="25"/>
  </w:num>
  <w:num w:numId="12">
    <w:abstractNumId w:val="8"/>
  </w:num>
  <w:num w:numId="13">
    <w:abstractNumId w:val="7"/>
  </w:num>
  <w:num w:numId="14">
    <w:abstractNumId w:val="11"/>
  </w:num>
  <w:num w:numId="15">
    <w:abstractNumId w:val="1"/>
  </w:num>
  <w:num w:numId="16">
    <w:abstractNumId w:val="30"/>
  </w:num>
  <w:num w:numId="17">
    <w:abstractNumId w:val="19"/>
  </w:num>
  <w:num w:numId="18">
    <w:abstractNumId w:val="4"/>
  </w:num>
  <w:num w:numId="19">
    <w:abstractNumId w:val="2"/>
  </w:num>
  <w:num w:numId="20">
    <w:abstractNumId w:val="3"/>
  </w:num>
  <w:num w:numId="21">
    <w:abstractNumId w:val="17"/>
  </w:num>
  <w:num w:numId="22">
    <w:abstractNumId w:val="21"/>
  </w:num>
  <w:num w:numId="23">
    <w:abstractNumId w:val="29"/>
  </w:num>
  <w:num w:numId="24">
    <w:abstractNumId w:val="23"/>
  </w:num>
  <w:num w:numId="25">
    <w:abstractNumId w:val="10"/>
  </w:num>
  <w:num w:numId="26">
    <w:abstractNumId w:val="14"/>
  </w:num>
  <w:num w:numId="27">
    <w:abstractNumId w:val="5"/>
  </w:num>
  <w:num w:numId="28">
    <w:abstractNumId w:val="6"/>
  </w:num>
  <w:num w:numId="29">
    <w:abstractNumId w:val="0"/>
  </w:num>
  <w:num w:numId="30">
    <w:abstractNumId w:val="22"/>
  </w:num>
  <w:num w:numId="31">
    <w:abstractNumId w:val="16"/>
  </w:num>
  <w:num w:numId="32">
    <w:abstractNumId w:val="9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4437F"/>
    <w:rsid w:val="00057688"/>
    <w:rsid w:val="00066A75"/>
    <w:rsid w:val="00082815"/>
    <w:rsid w:val="00084ED6"/>
    <w:rsid w:val="00090AD8"/>
    <w:rsid w:val="0009693B"/>
    <w:rsid w:val="001031C2"/>
    <w:rsid w:val="00112DA3"/>
    <w:rsid w:val="00130AAB"/>
    <w:rsid w:val="00143A5D"/>
    <w:rsid w:val="00171FD3"/>
    <w:rsid w:val="001D4B5E"/>
    <w:rsid w:val="001E7D76"/>
    <w:rsid w:val="00201C19"/>
    <w:rsid w:val="00213ADA"/>
    <w:rsid w:val="002151DE"/>
    <w:rsid w:val="00215870"/>
    <w:rsid w:val="00222016"/>
    <w:rsid w:val="00235CB5"/>
    <w:rsid w:val="00236F4E"/>
    <w:rsid w:val="0024654F"/>
    <w:rsid w:val="00251A1D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7F9F"/>
    <w:rsid w:val="00390B9D"/>
    <w:rsid w:val="003A634F"/>
    <w:rsid w:val="003F21A2"/>
    <w:rsid w:val="00410795"/>
    <w:rsid w:val="004163A2"/>
    <w:rsid w:val="004209E6"/>
    <w:rsid w:val="0042189E"/>
    <w:rsid w:val="00446636"/>
    <w:rsid w:val="004470CC"/>
    <w:rsid w:val="0046038F"/>
    <w:rsid w:val="00493D65"/>
    <w:rsid w:val="004D2D9B"/>
    <w:rsid w:val="004D34FC"/>
    <w:rsid w:val="00507827"/>
    <w:rsid w:val="00534463"/>
    <w:rsid w:val="00551DAE"/>
    <w:rsid w:val="00560CFF"/>
    <w:rsid w:val="005776E8"/>
    <w:rsid w:val="00577A32"/>
    <w:rsid w:val="00586DE2"/>
    <w:rsid w:val="00591CDB"/>
    <w:rsid w:val="00593C7D"/>
    <w:rsid w:val="005A0A2F"/>
    <w:rsid w:val="005A4C26"/>
    <w:rsid w:val="005B5B58"/>
    <w:rsid w:val="005C2A21"/>
    <w:rsid w:val="005E5C81"/>
    <w:rsid w:val="005F668A"/>
    <w:rsid w:val="00606C36"/>
    <w:rsid w:val="00616162"/>
    <w:rsid w:val="006315A8"/>
    <w:rsid w:val="006560A4"/>
    <w:rsid w:val="006675C5"/>
    <w:rsid w:val="00676106"/>
    <w:rsid w:val="00682D3C"/>
    <w:rsid w:val="00696E92"/>
    <w:rsid w:val="006D17FE"/>
    <w:rsid w:val="006F7EAF"/>
    <w:rsid w:val="007043C9"/>
    <w:rsid w:val="00707CAA"/>
    <w:rsid w:val="00722665"/>
    <w:rsid w:val="007304A0"/>
    <w:rsid w:val="00734268"/>
    <w:rsid w:val="0074276D"/>
    <w:rsid w:val="00774783"/>
    <w:rsid w:val="00781526"/>
    <w:rsid w:val="007830DF"/>
    <w:rsid w:val="00786B96"/>
    <w:rsid w:val="00795656"/>
    <w:rsid w:val="007D2636"/>
    <w:rsid w:val="00807345"/>
    <w:rsid w:val="008221E4"/>
    <w:rsid w:val="00824E34"/>
    <w:rsid w:val="00862C0E"/>
    <w:rsid w:val="00882C8F"/>
    <w:rsid w:val="008A58AE"/>
    <w:rsid w:val="008C4BE8"/>
    <w:rsid w:val="008C70DB"/>
    <w:rsid w:val="008D1A64"/>
    <w:rsid w:val="008F5C7C"/>
    <w:rsid w:val="00900EA7"/>
    <w:rsid w:val="009032B6"/>
    <w:rsid w:val="00955B60"/>
    <w:rsid w:val="00957AC9"/>
    <w:rsid w:val="0097661D"/>
    <w:rsid w:val="00983624"/>
    <w:rsid w:val="00985550"/>
    <w:rsid w:val="0099152A"/>
    <w:rsid w:val="00993F4D"/>
    <w:rsid w:val="00996164"/>
    <w:rsid w:val="009C0BA9"/>
    <w:rsid w:val="009E7478"/>
    <w:rsid w:val="00A1263E"/>
    <w:rsid w:val="00A21417"/>
    <w:rsid w:val="00A505DF"/>
    <w:rsid w:val="00A628AD"/>
    <w:rsid w:val="00A80027"/>
    <w:rsid w:val="00A95133"/>
    <w:rsid w:val="00AB0970"/>
    <w:rsid w:val="00AB1656"/>
    <w:rsid w:val="00AC594A"/>
    <w:rsid w:val="00B0196E"/>
    <w:rsid w:val="00B22DED"/>
    <w:rsid w:val="00B372CE"/>
    <w:rsid w:val="00B63842"/>
    <w:rsid w:val="00B85573"/>
    <w:rsid w:val="00B86149"/>
    <w:rsid w:val="00B87101"/>
    <w:rsid w:val="00BA13B0"/>
    <w:rsid w:val="00BC011C"/>
    <w:rsid w:val="00BD7D23"/>
    <w:rsid w:val="00BE0D49"/>
    <w:rsid w:val="00C02CCA"/>
    <w:rsid w:val="00C23C16"/>
    <w:rsid w:val="00C330D9"/>
    <w:rsid w:val="00C352F9"/>
    <w:rsid w:val="00C646C8"/>
    <w:rsid w:val="00C770A7"/>
    <w:rsid w:val="00C77918"/>
    <w:rsid w:val="00CA53BA"/>
    <w:rsid w:val="00CB426E"/>
    <w:rsid w:val="00CD2CAC"/>
    <w:rsid w:val="00CE5C52"/>
    <w:rsid w:val="00D0223D"/>
    <w:rsid w:val="00D118DB"/>
    <w:rsid w:val="00D13CB7"/>
    <w:rsid w:val="00D4433C"/>
    <w:rsid w:val="00D82CB2"/>
    <w:rsid w:val="00DE56EB"/>
    <w:rsid w:val="00E15FE2"/>
    <w:rsid w:val="00E43D34"/>
    <w:rsid w:val="00E6566C"/>
    <w:rsid w:val="00E7333E"/>
    <w:rsid w:val="00EA436B"/>
    <w:rsid w:val="00EC31F3"/>
    <w:rsid w:val="00EC4F23"/>
    <w:rsid w:val="00EF0160"/>
    <w:rsid w:val="00EF0A65"/>
    <w:rsid w:val="00F04149"/>
    <w:rsid w:val="00F21ABF"/>
    <w:rsid w:val="00F54747"/>
    <w:rsid w:val="00F76E20"/>
    <w:rsid w:val="00F9301D"/>
    <w:rsid w:val="00F9600B"/>
    <w:rsid w:val="00FD2AC4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E6A2-138D-4719-A82B-CDE593A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20</cp:revision>
  <cp:lastPrinted>2022-01-31T15:31:00Z</cp:lastPrinted>
  <dcterms:created xsi:type="dcterms:W3CDTF">2021-05-06T07:47:00Z</dcterms:created>
  <dcterms:modified xsi:type="dcterms:W3CDTF">2022-01-31T15:32:00Z</dcterms:modified>
</cp:coreProperties>
</file>